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345892" w14:textId="77777777" w:rsidR="006D48BC" w:rsidRDefault="006D48BC" w:rsidP="006D48BC">
      <w:pPr>
        <w:spacing w:line="560" w:lineRule="exact"/>
        <w:jc w:val="left"/>
        <w:rPr>
          <w:rFonts w:ascii="STZhongsong" w:eastAsia="STZhongsong" w:hAnsi="STZhongsong"/>
          <w:sz w:val="32"/>
          <w:szCs w:val="32"/>
        </w:rPr>
      </w:pPr>
      <w:r>
        <w:rPr>
          <w:rFonts w:ascii="仿宋_GB2312" w:eastAsia="仿宋_GB2312" w:hAnsi="仿宋" w:hint="eastAsia"/>
          <w:sz w:val="30"/>
          <w:szCs w:val="30"/>
        </w:rPr>
        <w:t>附件2：</w:t>
      </w:r>
    </w:p>
    <w:p w14:paraId="503690B6" w14:textId="34615FA2" w:rsidR="006D48BC" w:rsidRDefault="006D48BC" w:rsidP="006D48BC">
      <w:pPr>
        <w:spacing w:line="560" w:lineRule="exact"/>
        <w:jc w:val="center"/>
        <w:rPr>
          <w:rFonts w:ascii="STZhongsong" w:eastAsia="STZhongsong" w:hAnsi="STZhongsong"/>
          <w:sz w:val="32"/>
          <w:szCs w:val="32"/>
        </w:rPr>
      </w:pPr>
      <w:r w:rsidRPr="00C569B5">
        <w:rPr>
          <w:rFonts w:ascii="STZhongsong" w:eastAsia="STZhongsong" w:hAnsi="STZhongsong" w:hint="eastAsia"/>
          <w:sz w:val="32"/>
          <w:szCs w:val="32"/>
        </w:rPr>
        <w:t>中国教育后勤协会</w:t>
      </w:r>
      <w:r>
        <w:rPr>
          <w:rFonts w:ascii="STZhongsong" w:eastAsia="STZhongsong" w:hAnsi="STZhongsong" w:hint="eastAsia"/>
          <w:sz w:val="32"/>
          <w:szCs w:val="32"/>
        </w:rPr>
        <w:t>房产管理专业委员会</w:t>
      </w:r>
    </w:p>
    <w:p w14:paraId="585A6E62" w14:textId="169EAA96" w:rsidR="003C1C46" w:rsidRPr="00C569B5" w:rsidRDefault="00B06AE5" w:rsidP="006D48BC">
      <w:pPr>
        <w:spacing w:line="560" w:lineRule="exact"/>
        <w:jc w:val="center"/>
        <w:rPr>
          <w:rFonts w:ascii="STZhongsong" w:eastAsia="STZhongsong" w:hAnsi="STZhongsong"/>
          <w:sz w:val="32"/>
          <w:szCs w:val="32"/>
        </w:rPr>
      </w:pPr>
      <w:r w:rsidRPr="00C569B5">
        <w:rPr>
          <w:rFonts w:ascii="STZhongsong" w:eastAsia="STZhongsong" w:hAnsi="STZhongsong" w:hint="eastAsia"/>
          <w:sz w:val="32"/>
          <w:szCs w:val="32"/>
        </w:rPr>
        <w:t>2020年</w:t>
      </w:r>
      <w:r w:rsidR="006D48BC">
        <w:rPr>
          <w:rFonts w:ascii="STZhongsong" w:eastAsia="STZhongsong" w:hAnsi="STZhongsong" w:hint="eastAsia"/>
          <w:sz w:val="32"/>
          <w:szCs w:val="32"/>
        </w:rPr>
        <w:t>高峰论坛</w:t>
      </w:r>
      <w:r w:rsidR="006D48BC" w:rsidRPr="00C569B5">
        <w:rPr>
          <w:rFonts w:ascii="STZhongsong" w:eastAsia="STZhongsong" w:hAnsi="STZhongsong" w:hint="eastAsia"/>
          <w:sz w:val="32"/>
          <w:szCs w:val="32"/>
        </w:rPr>
        <w:t>报名回执</w:t>
      </w:r>
      <w:r w:rsidR="006D48BC">
        <w:rPr>
          <w:rFonts w:ascii="STZhongsong" w:eastAsia="STZhongsong" w:hAnsi="STZhongsong" w:hint="eastAsia"/>
          <w:sz w:val="32"/>
          <w:szCs w:val="32"/>
        </w:rPr>
        <w:t>（线上会议）</w:t>
      </w:r>
    </w:p>
    <w:tbl>
      <w:tblPr>
        <w:tblpPr w:leftFromText="180" w:rightFromText="180" w:vertAnchor="page" w:horzAnchor="margin" w:tblpXSpec="center" w:tblpY="3766"/>
        <w:tblW w:w="8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835"/>
        <w:gridCol w:w="1876"/>
        <w:gridCol w:w="2551"/>
      </w:tblGrid>
      <w:tr w:rsidR="006D48BC" w14:paraId="6690C13D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989DC" w14:textId="77777777" w:rsidR="006D48BC" w:rsidRDefault="003C1C46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学 </w:t>
            </w:r>
            <w:r>
              <w:rPr>
                <w:rFonts w:ascii="仿宋_GB2312" w:eastAsia="仿宋_GB2312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A71BF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8867" w14:textId="77777777" w:rsidR="006D48BC" w:rsidRDefault="003C1C46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参会人数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F8CFF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6D48BC" w14:paraId="459FACEF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2409D" w14:textId="77777777" w:rsidR="006D48BC" w:rsidRDefault="003C1C46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姓 </w:t>
            </w:r>
            <w:r>
              <w:rPr>
                <w:rFonts w:ascii="仿宋_GB2312" w:eastAsia="仿宋_GB2312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9FC1" w14:textId="77777777" w:rsidR="006D48BC" w:rsidRDefault="003C1C46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部 </w:t>
            </w:r>
            <w:r>
              <w:rPr>
                <w:rFonts w:ascii="仿宋_GB2312" w:eastAsia="仿宋_GB2312" w:hAnsi="仿宋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门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E64FD" w14:textId="77777777" w:rsidR="006D48BC" w:rsidRDefault="003C1C46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职 </w:t>
            </w:r>
            <w:r>
              <w:rPr>
                <w:rFonts w:ascii="仿宋_GB2312" w:eastAsia="仿宋_GB2312" w:hAnsi="仿宋"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50863" w14:textId="77777777" w:rsidR="006D48BC" w:rsidRDefault="003C1C46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联系方式</w:t>
            </w:r>
          </w:p>
        </w:tc>
      </w:tr>
      <w:tr w:rsidR="006D48BC" w14:paraId="48E151B3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A271E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B58A8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4E5B2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CAE23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6D48BC" w14:paraId="1EECF08A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829D4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96FC6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1DCE4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3E820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FE434F" w14:paraId="36CC5FA2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49A9B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BCFD3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0AF3D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FA2FB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FE434F" w14:paraId="61FC5650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DABA2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4144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A9842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FEB8D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FE434F" w14:paraId="09060480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82FF4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464E8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FD3C6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C3550" w14:textId="77777777" w:rsidR="00FE434F" w:rsidRDefault="00FE434F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6D48BC" w14:paraId="581A0917" w14:textId="77777777" w:rsidTr="00872A0A">
        <w:trPr>
          <w:trHeight w:val="6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4C16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EBA90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80698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1DEB7" w14:textId="77777777" w:rsidR="006D48BC" w:rsidRDefault="006D48BC" w:rsidP="00530C36">
            <w:pPr>
              <w:spacing w:line="46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61378E" w14:paraId="7A747945" w14:textId="77777777" w:rsidTr="00872A0A">
        <w:trPr>
          <w:trHeight w:val="680"/>
        </w:trPr>
        <w:tc>
          <w:tcPr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BA5CC" w14:textId="29066980" w:rsidR="0061378E" w:rsidRDefault="0061378E" w:rsidP="00872A0A">
            <w:pPr>
              <w:spacing w:line="460" w:lineRule="exact"/>
              <w:jc w:val="lef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872A0A"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联系人： </w:t>
            </w:r>
            <w:r w:rsidR="00872A0A">
              <w:rPr>
                <w:rFonts w:ascii="仿宋_GB2312" w:eastAsia="仿宋_GB2312" w:hAnsi="仿宋"/>
                <w:bCs/>
                <w:sz w:val="28"/>
                <w:szCs w:val="28"/>
              </w:rPr>
              <w:t xml:space="preserve">               </w:t>
            </w:r>
            <w:r w:rsidRPr="00872A0A">
              <w:rPr>
                <w:rFonts w:ascii="仿宋_GB2312" w:eastAsia="仿宋_GB2312" w:hAnsi="仿宋"/>
                <w:bCs/>
                <w:sz w:val="28"/>
                <w:szCs w:val="28"/>
              </w:rPr>
              <w:t xml:space="preserve"> </w:t>
            </w:r>
            <w:r w:rsidRPr="00872A0A">
              <w:rPr>
                <w:rFonts w:ascii="仿宋_GB2312" w:eastAsia="仿宋_GB2312" w:hAnsi="仿宋" w:hint="eastAsia"/>
                <w:bCs/>
                <w:sz w:val="28"/>
                <w:szCs w:val="28"/>
              </w:rPr>
              <w:t>联系电话（手机）：</w:t>
            </w:r>
          </w:p>
        </w:tc>
      </w:tr>
      <w:tr w:rsidR="0061378E" w14:paraId="50192948" w14:textId="77777777" w:rsidTr="00872A0A">
        <w:trPr>
          <w:trHeight w:val="680"/>
        </w:trPr>
        <w:tc>
          <w:tcPr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D3723" w14:textId="77777777" w:rsidR="0061378E" w:rsidRDefault="0061378E" w:rsidP="0061378E">
            <w:pPr>
              <w:spacing w:line="460" w:lineRule="exact"/>
              <w:jc w:val="lef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备  注：请于</w:t>
            </w:r>
            <w:r w:rsidR="00716835">
              <w:rPr>
                <w:rFonts w:ascii="仿宋_GB2312" w:eastAsia="仿宋_GB2312" w:hAnsi="仿宋" w:hint="eastAsia"/>
                <w:bCs/>
                <w:sz w:val="24"/>
                <w:szCs w:val="24"/>
              </w:rPr>
              <w:t>9</w:t>
            </w: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月</w:t>
            </w:r>
            <w:r w:rsidR="00716835">
              <w:rPr>
                <w:rFonts w:ascii="仿宋_GB2312" w:eastAsia="仿宋_GB2312" w:hAnsi="仿宋" w:hint="eastAsia"/>
                <w:bCs/>
                <w:sz w:val="24"/>
                <w:szCs w:val="24"/>
              </w:rPr>
              <w:t>25</w:t>
            </w: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日之前通过电子信箱将此回执发至</w:t>
            </w:r>
            <w:r w:rsidRPr="003C1C46">
              <w:rPr>
                <w:rFonts w:ascii="仿宋_GB2312" w:eastAsia="仿宋_GB2312" w:hAnsi="仿宋"/>
                <w:bCs/>
                <w:sz w:val="24"/>
                <w:szCs w:val="24"/>
              </w:rPr>
              <w:t>guoleitc@sina.com</w:t>
            </w: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 xml:space="preserve"> 。</w:t>
            </w:r>
          </w:p>
        </w:tc>
      </w:tr>
    </w:tbl>
    <w:p w14:paraId="70519AC0" w14:textId="77777777" w:rsidR="00532D09" w:rsidRPr="006D48BC" w:rsidRDefault="00532D09" w:rsidP="003C1C46"/>
    <w:sectPr w:rsidR="00532D09" w:rsidRPr="006D48B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6C6732" w14:textId="77777777" w:rsidR="009A0675" w:rsidRDefault="009A0675" w:rsidP="00085EB4">
      <w:r>
        <w:separator/>
      </w:r>
    </w:p>
  </w:endnote>
  <w:endnote w:type="continuationSeparator" w:id="0">
    <w:p w14:paraId="14D6F87B" w14:textId="77777777" w:rsidR="009A0675" w:rsidRDefault="009A0675" w:rsidP="00085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2783734"/>
      <w:docPartObj>
        <w:docPartGallery w:val="Page Numbers (Bottom of Page)"/>
        <w:docPartUnique/>
      </w:docPartObj>
    </w:sdtPr>
    <w:sdtEndPr/>
    <w:sdtContent>
      <w:p w14:paraId="0DD195D3" w14:textId="0F4A97E1" w:rsidR="00C569B5" w:rsidRDefault="00C569B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A0A" w:rsidRPr="00872A0A">
          <w:rPr>
            <w:noProof/>
            <w:lang w:val="zh-CN"/>
          </w:rPr>
          <w:t>5</w:t>
        </w:r>
        <w:r>
          <w:fldChar w:fldCharType="end"/>
        </w:r>
      </w:p>
    </w:sdtContent>
  </w:sdt>
  <w:p w14:paraId="3C6D8736" w14:textId="77777777" w:rsidR="00C569B5" w:rsidRDefault="00C569B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E8A822" w14:textId="77777777" w:rsidR="009A0675" w:rsidRDefault="009A0675" w:rsidP="00085EB4">
      <w:r>
        <w:separator/>
      </w:r>
    </w:p>
  </w:footnote>
  <w:footnote w:type="continuationSeparator" w:id="0">
    <w:p w14:paraId="724118A0" w14:textId="77777777" w:rsidR="009A0675" w:rsidRDefault="009A0675" w:rsidP="00085E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41F"/>
    <w:rsid w:val="000042EF"/>
    <w:rsid w:val="000060AB"/>
    <w:rsid w:val="00046CF5"/>
    <w:rsid w:val="0004755B"/>
    <w:rsid w:val="00066103"/>
    <w:rsid w:val="00085EB4"/>
    <w:rsid w:val="000C2341"/>
    <w:rsid w:val="00101E4C"/>
    <w:rsid w:val="00163899"/>
    <w:rsid w:val="001A59B2"/>
    <w:rsid w:val="001E5645"/>
    <w:rsid w:val="002043C3"/>
    <w:rsid w:val="00292D3C"/>
    <w:rsid w:val="00307344"/>
    <w:rsid w:val="00346561"/>
    <w:rsid w:val="003C1C46"/>
    <w:rsid w:val="004004A2"/>
    <w:rsid w:val="00484F30"/>
    <w:rsid w:val="00497D42"/>
    <w:rsid w:val="004A6C5D"/>
    <w:rsid w:val="004C4AC2"/>
    <w:rsid w:val="005274C9"/>
    <w:rsid w:val="00532D09"/>
    <w:rsid w:val="00566FA7"/>
    <w:rsid w:val="0058101C"/>
    <w:rsid w:val="005B67B7"/>
    <w:rsid w:val="0061378E"/>
    <w:rsid w:val="00616936"/>
    <w:rsid w:val="00631739"/>
    <w:rsid w:val="00651FDB"/>
    <w:rsid w:val="006D48BC"/>
    <w:rsid w:val="00716835"/>
    <w:rsid w:val="00741D70"/>
    <w:rsid w:val="00763621"/>
    <w:rsid w:val="007755EC"/>
    <w:rsid w:val="0078512C"/>
    <w:rsid w:val="007C4BC1"/>
    <w:rsid w:val="00872A0A"/>
    <w:rsid w:val="008A30D2"/>
    <w:rsid w:val="00940E05"/>
    <w:rsid w:val="009A0675"/>
    <w:rsid w:val="009F7F70"/>
    <w:rsid w:val="00A21CB6"/>
    <w:rsid w:val="00A37333"/>
    <w:rsid w:val="00B04840"/>
    <w:rsid w:val="00B06AE5"/>
    <w:rsid w:val="00B17629"/>
    <w:rsid w:val="00C52300"/>
    <w:rsid w:val="00C569B5"/>
    <w:rsid w:val="00C71963"/>
    <w:rsid w:val="00CB73D8"/>
    <w:rsid w:val="00D0641F"/>
    <w:rsid w:val="00D464EE"/>
    <w:rsid w:val="00D65DAA"/>
    <w:rsid w:val="00D717E7"/>
    <w:rsid w:val="00E43694"/>
    <w:rsid w:val="00EA2D84"/>
    <w:rsid w:val="00ED561B"/>
    <w:rsid w:val="00F145DB"/>
    <w:rsid w:val="00FA7931"/>
    <w:rsid w:val="00FB74E8"/>
    <w:rsid w:val="00FE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30A87"/>
  <w15:docId w15:val="{9FBAB406-74B6-41D0-BC55-B3FA23220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E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5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5E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5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5EB4"/>
    <w:rPr>
      <w:sz w:val="18"/>
      <w:szCs w:val="18"/>
    </w:rPr>
  </w:style>
  <w:style w:type="character" w:styleId="a7">
    <w:name w:val="Hyperlink"/>
    <w:basedOn w:val="a0"/>
    <w:uiPriority w:val="99"/>
    <w:unhideWhenUsed/>
    <w:rsid w:val="00D65DAA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1762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17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8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w jy</cp:lastModifiedBy>
  <cp:revision>3</cp:revision>
  <cp:lastPrinted>2020-08-31T04:50:00Z</cp:lastPrinted>
  <dcterms:created xsi:type="dcterms:W3CDTF">2020-09-10T06:26:00Z</dcterms:created>
  <dcterms:modified xsi:type="dcterms:W3CDTF">2020-09-10T06:27:00Z</dcterms:modified>
</cp:coreProperties>
</file>